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AF" w:rsidRPr="00BA4D50" w:rsidRDefault="00D273AF" w:rsidP="00D273AF">
      <w:pPr>
        <w:jc w:val="right"/>
        <w:rPr>
          <w:i/>
        </w:rPr>
      </w:pPr>
      <w:r w:rsidRPr="00BA4D50">
        <w:rPr>
          <w:i/>
        </w:rPr>
        <w:t>Приложение № 1</w:t>
      </w:r>
    </w:p>
    <w:p w:rsidR="00D273AF" w:rsidRPr="00BA4D50" w:rsidRDefault="00D273AF" w:rsidP="00D273AF">
      <w:pPr>
        <w:jc w:val="right"/>
        <w:rPr>
          <w:i/>
        </w:rPr>
      </w:pPr>
      <w:r w:rsidRPr="00BA4D50">
        <w:rPr>
          <w:i/>
        </w:rPr>
        <w:t>к уведомлению о проведении</w:t>
      </w:r>
    </w:p>
    <w:p w:rsidR="00D273AF" w:rsidRPr="00BA4D50" w:rsidRDefault="00D273AF" w:rsidP="00D273AF">
      <w:pPr>
        <w:jc w:val="right"/>
        <w:rPr>
          <w:i/>
        </w:rPr>
      </w:pPr>
      <w:r w:rsidRPr="00BA4D50">
        <w:rPr>
          <w:i/>
        </w:rPr>
        <w:t>общего собрания</w:t>
      </w:r>
      <w:r>
        <w:rPr>
          <w:i/>
        </w:rPr>
        <w:t xml:space="preserve"> членов </w:t>
      </w:r>
      <w:r w:rsidRPr="00BA4D50">
        <w:rPr>
          <w:i/>
        </w:rPr>
        <w:t xml:space="preserve">СРО </w:t>
      </w:r>
      <w:proofErr w:type="spellStart"/>
      <w:r w:rsidRPr="00BA4D50">
        <w:rPr>
          <w:i/>
        </w:rPr>
        <w:t>АСГиНК</w:t>
      </w:r>
      <w:proofErr w:type="spellEnd"/>
    </w:p>
    <w:p w:rsidR="00D273AF" w:rsidRDefault="00D273AF" w:rsidP="00D273AF">
      <w:pPr>
        <w:jc w:val="center"/>
        <w:rPr>
          <w:sz w:val="28"/>
          <w:szCs w:val="28"/>
        </w:rPr>
      </w:pPr>
    </w:p>
    <w:p w:rsidR="00D273AF" w:rsidRDefault="00D273AF" w:rsidP="00D273AF">
      <w:pPr>
        <w:jc w:val="center"/>
        <w:rPr>
          <w:sz w:val="28"/>
          <w:szCs w:val="28"/>
        </w:rPr>
      </w:pPr>
    </w:p>
    <w:p w:rsidR="00D273AF" w:rsidRDefault="00D273AF" w:rsidP="00D273AF">
      <w:pPr>
        <w:jc w:val="center"/>
        <w:rPr>
          <w:b/>
          <w:sz w:val="28"/>
          <w:szCs w:val="28"/>
        </w:rPr>
      </w:pPr>
    </w:p>
    <w:p w:rsidR="00D273AF" w:rsidRPr="00E87F30" w:rsidRDefault="00D273AF" w:rsidP="00D273AF">
      <w:pPr>
        <w:ind w:right="34"/>
        <w:jc w:val="center"/>
        <w:rPr>
          <w:b/>
          <w:sz w:val="28"/>
          <w:szCs w:val="28"/>
        </w:rPr>
      </w:pPr>
      <w:r w:rsidRPr="00E87F30">
        <w:rPr>
          <w:b/>
          <w:sz w:val="28"/>
          <w:szCs w:val="28"/>
        </w:rPr>
        <w:t>Повестка дня</w:t>
      </w:r>
    </w:p>
    <w:p w:rsidR="00D273AF" w:rsidRPr="00E87F30" w:rsidRDefault="00D273AF" w:rsidP="00D273AF">
      <w:pPr>
        <w:ind w:right="34"/>
        <w:jc w:val="center"/>
        <w:rPr>
          <w:b/>
          <w:sz w:val="28"/>
          <w:szCs w:val="28"/>
        </w:rPr>
      </w:pPr>
      <w:r w:rsidRPr="00E87F30">
        <w:rPr>
          <w:b/>
          <w:sz w:val="28"/>
          <w:szCs w:val="28"/>
        </w:rPr>
        <w:t>очередного годового общего собрания членов Саморегулируемой организации Ассоциации строителей газового и нефтяного комплексов</w:t>
      </w:r>
    </w:p>
    <w:p w:rsidR="00D273AF" w:rsidRPr="00E87F30" w:rsidRDefault="00D273AF" w:rsidP="00D273AF">
      <w:pPr>
        <w:ind w:right="34"/>
        <w:jc w:val="center"/>
        <w:rPr>
          <w:b/>
          <w:sz w:val="28"/>
          <w:szCs w:val="28"/>
        </w:rPr>
      </w:pPr>
      <w:r w:rsidRPr="00E87F30">
        <w:rPr>
          <w:b/>
          <w:sz w:val="28"/>
          <w:szCs w:val="28"/>
        </w:rPr>
        <w:t xml:space="preserve">26 февраля 2021 года </w:t>
      </w:r>
    </w:p>
    <w:p w:rsidR="00D273AF" w:rsidRDefault="00D273AF" w:rsidP="00D273AF">
      <w:pPr>
        <w:ind w:right="34"/>
        <w:jc w:val="center"/>
        <w:rPr>
          <w:b/>
          <w:sz w:val="28"/>
          <w:szCs w:val="28"/>
        </w:rPr>
      </w:pPr>
    </w:p>
    <w:p w:rsidR="00D273AF" w:rsidRPr="00E87F30" w:rsidRDefault="00D273AF" w:rsidP="00D273AF">
      <w:pPr>
        <w:ind w:right="34"/>
        <w:jc w:val="center"/>
        <w:rPr>
          <w:b/>
          <w:sz w:val="28"/>
          <w:szCs w:val="28"/>
        </w:rPr>
      </w:pPr>
    </w:p>
    <w:p w:rsidR="00D273AF" w:rsidRPr="00E87F30" w:rsidRDefault="00D273AF" w:rsidP="00D273AF">
      <w:pPr>
        <w:pStyle w:val="a4"/>
        <w:numPr>
          <w:ilvl w:val="0"/>
          <w:numId w:val="5"/>
        </w:numPr>
        <w:tabs>
          <w:tab w:val="left" w:pos="317"/>
        </w:tabs>
        <w:spacing w:after="0" w:line="360" w:lineRule="auto"/>
        <w:ind w:left="284" w:right="34" w:hanging="284"/>
        <w:jc w:val="both"/>
        <w:rPr>
          <w:rFonts w:ascii="Times New Roman" w:hAnsi="Times New Roman"/>
          <w:sz w:val="28"/>
          <w:szCs w:val="28"/>
        </w:rPr>
      </w:pPr>
      <w:r w:rsidRPr="00E87F30">
        <w:rPr>
          <w:rFonts w:ascii="Times New Roman" w:hAnsi="Times New Roman"/>
          <w:sz w:val="28"/>
          <w:szCs w:val="28"/>
        </w:rPr>
        <w:t xml:space="preserve">Утверждение годового отчета СРО </w:t>
      </w:r>
      <w:proofErr w:type="spellStart"/>
      <w:r w:rsidRPr="00E87F30">
        <w:rPr>
          <w:rFonts w:ascii="Times New Roman" w:hAnsi="Times New Roman"/>
          <w:sz w:val="28"/>
          <w:szCs w:val="28"/>
        </w:rPr>
        <w:t>АСГиНК</w:t>
      </w:r>
      <w:proofErr w:type="spellEnd"/>
      <w:r w:rsidRPr="00E87F30">
        <w:rPr>
          <w:rFonts w:ascii="Times New Roman" w:hAnsi="Times New Roman"/>
          <w:sz w:val="28"/>
          <w:szCs w:val="28"/>
        </w:rPr>
        <w:t xml:space="preserve"> за 2020 год.</w:t>
      </w:r>
    </w:p>
    <w:p w:rsidR="00D273AF" w:rsidRPr="00E87F30" w:rsidRDefault="00D273AF" w:rsidP="00D273AF">
      <w:pPr>
        <w:pStyle w:val="a4"/>
        <w:numPr>
          <w:ilvl w:val="0"/>
          <w:numId w:val="5"/>
        </w:numPr>
        <w:tabs>
          <w:tab w:val="left" w:pos="317"/>
        </w:tabs>
        <w:spacing w:after="0" w:line="360" w:lineRule="auto"/>
        <w:ind w:left="284" w:right="34" w:hanging="284"/>
        <w:jc w:val="both"/>
        <w:rPr>
          <w:rFonts w:ascii="Times New Roman" w:hAnsi="Times New Roman"/>
          <w:sz w:val="28"/>
          <w:szCs w:val="28"/>
        </w:rPr>
      </w:pPr>
      <w:r w:rsidRPr="00E87F30">
        <w:rPr>
          <w:rFonts w:ascii="Times New Roman" w:hAnsi="Times New Roman"/>
          <w:sz w:val="28"/>
          <w:szCs w:val="28"/>
        </w:rPr>
        <w:t xml:space="preserve">Утверждение годового бухгалтерского баланса и аудиторского заключения СРО </w:t>
      </w:r>
      <w:proofErr w:type="spellStart"/>
      <w:r w:rsidRPr="00E87F30">
        <w:rPr>
          <w:rFonts w:ascii="Times New Roman" w:hAnsi="Times New Roman"/>
          <w:sz w:val="28"/>
          <w:szCs w:val="28"/>
        </w:rPr>
        <w:t>АСГиНК</w:t>
      </w:r>
      <w:proofErr w:type="spellEnd"/>
      <w:r w:rsidRPr="00E87F30">
        <w:rPr>
          <w:rFonts w:ascii="Times New Roman" w:hAnsi="Times New Roman"/>
          <w:sz w:val="28"/>
          <w:szCs w:val="28"/>
        </w:rPr>
        <w:t xml:space="preserve"> за 2020 год.</w:t>
      </w:r>
    </w:p>
    <w:p w:rsidR="00D273AF" w:rsidRPr="00E87F30" w:rsidRDefault="00D273AF" w:rsidP="00D273AF">
      <w:pPr>
        <w:pStyle w:val="a4"/>
        <w:numPr>
          <w:ilvl w:val="0"/>
          <w:numId w:val="5"/>
        </w:numPr>
        <w:tabs>
          <w:tab w:val="left" w:pos="317"/>
        </w:tabs>
        <w:spacing w:after="0" w:line="360" w:lineRule="auto"/>
        <w:ind w:left="284" w:right="34" w:hanging="284"/>
        <w:jc w:val="both"/>
        <w:rPr>
          <w:rFonts w:ascii="Times New Roman" w:hAnsi="Times New Roman"/>
          <w:sz w:val="28"/>
          <w:szCs w:val="28"/>
        </w:rPr>
      </w:pPr>
      <w:r w:rsidRPr="00E87F30">
        <w:rPr>
          <w:rFonts w:ascii="Times New Roman" w:hAnsi="Times New Roman"/>
          <w:sz w:val="28"/>
          <w:szCs w:val="28"/>
        </w:rPr>
        <w:t>Установление размеров вступительного и регулярных членских взносов, порядка их уплаты.</w:t>
      </w:r>
    </w:p>
    <w:p w:rsidR="00D273AF" w:rsidRPr="00E87F30" w:rsidRDefault="00D273AF" w:rsidP="00D273AF">
      <w:pPr>
        <w:pStyle w:val="a4"/>
        <w:numPr>
          <w:ilvl w:val="0"/>
          <w:numId w:val="5"/>
        </w:numPr>
        <w:tabs>
          <w:tab w:val="left" w:pos="317"/>
        </w:tabs>
        <w:spacing w:after="0" w:line="360" w:lineRule="auto"/>
        <w:ind w:left="284" w:right="34" w:hanging="284"/>
        <w:jc w:val="both"/>
        <w:rPr>
          <w:rFonts w:ascii="Times New Roman" w:hAnsi="Times New Roman"/>
          <w:sz w:val="28"/>
          <w:szCs w:val="28"/>
        </w:rPr>
      </w:pPr>
      <w:r w:rsidRPr="00E87F30">
        <w:rPr>
          <w:rFonts w:ascii="Times New Roman" w:hAnsi="Times New Roman"/>
          <w:sz w:val="28"/>
          <w:szCs w:val="28"/>
        </w:rPr>
        <w:t xml:space="preserve">Утверждение сметы доходов и расходов СРО </w:t>
      </w:r>
      <w:proofErr w:type="spellStart"/>
      <w:r w:rsidRPr="00E87F30">
        <w:rPr>
          <w:rFonts w:ascii="Times New Roman" w:hAnsi="Times New Roman"/>
          <w:sz w:val="28"/>
          <w:szCs w:val="28"/>
        </w:rPr>
        <w:t>АСГиНК</w:t>
      </w:r>
      <w:proofErr w:type="spellEnd"/>
      <w:r w:rsidRPr="00E87F30">
        <w:rPr>
          <w:rFonts w:ascii="Times New Roman" w:hAnsi="Times New Roman"/>
          <w:sz w:val="28"/>
          <w:szCs w:val="28"/>
        </w:rPr>
        <w:t xml:space="preserve"> на 2021 год.</w:t>
      </w:r>
    </w:p>
    <w:p w:rsidR="00D273AF" w:rsidRPr="00E87F30" w:rsidRDefault="00D273AF" w:rsidP="00D273AF">
      <w:pPr>
        <w:pStyle w:val="a4"/>
        <w:numPr>
          <w:ilvl w:val="0"/>
          <w:numId w:val="5"/>
        </w:numPr>
        <w:tabs>
          <w:tab w:val="left" w:pos="317"/>
        </w:tabs>
        <w:spacing w:after="0" w:line="360" w:lineRule="auto"/>
        <w:ind w:left="284" w:right="34" w:hanging="284"/>
        <w:jc w:val="both"/>
        <w:rPr>
          <w:rFonts w:ascii="Times New Roman" w:hAnsi="Times New Roman"/>
          <w:sz w:val="28"/>
          <w:szCs w:val="28"/>
        </w:rPr>
      </w:pPr>
      <w:r w:rsidRPr="00E87F30">
        <w:rPr>
          <w:rFonts w:ascii="Times New Roman" w:hAnsi="Times New Roman"/>
          <w:sz w:val="28"/>
          <w:szCs w:val="28"/>
        </w:rPr>
        <w:t xml:space="preserve">Утверждение новой редакции Положения о членстве в СРО </w:t>
      </w:r>
      <w:proofErr w:type="spellStart"/>
      <w:r w:rsidRPr="00E87F30">
        <w:rPr>
          <w:rFonts w:ascii="Times New Roman" w:hAnsi="Times New Roman"/>
          <w:sz w:val="28"/>
          <w:szCs w:val="28"/>
        </w:rPr>
        <w:t>АСГиНК</w:t>
      </w:r>
      <w:proofErr w:type="spellEnd"/>
      <w:r w:rsidRPr="00E87F30">
        <w:rPr>
          <w:rFonts w:ascii="Times New Roman" w:hAnsi="Times New Roman"/>
          <w:sz w:val="28"/>
          <w:szCs w:val="28"/>
        </w:rPr>
        <w:t xml:space="preserve">, в том числе о требованиях к членам СРО </w:t>
      </w:r>
      <w:proofErr w:type="spellStart"/>
      <w:r w:rsidRPr="00E87F30">
        <w:rPr>
          <w:rFonts w:ascii="Times New Roman" w:hAnsi="Times New Roman"/>
          <w:sz w:val="28"/>
          <w:szCs w:val="28"/>
        </w:rPr>
        <w:t>АСГиНК</w:t>
      </w:r>
      <w:proofErr w:type="spellEnd"/>
      <w:r w:rsidRPr="00E87F30">
        <w:rPr>
          <w:rFonts w:ascii="Times New Roman" w:hAnsi="Times New Roman"/>
          <w:sz w:val="28"/>
          <w:szCs w:val="28"/>
        </w:rPr>
        <w:t>, о размере, порядке расчета и уплаты вступительного взноса,  членских взносов.</w:t>
      </w:r>
    </w:p>
    <w:p w:rsidR="00D273AF" w:rsidRPr="00E87F30" w:rsidRDefault="00D273AF" w:rsidP="00D273AF">
      <w:pPr>
        <w:pStyle w:val="a4"/>
        <w:numPr>
          <w:ilvl w:val="0"/>
          <w:numId w:val="5"/>
        </w:numPr>
        <w:tabs>
          <w:tab w:val="left" w:pos="317"/>
        </w:tabs>
        <w:spacing w:after="0" w:line="360" w:lineRule="auto"/>
        <w:ind w:left="284" w:right="34" w:hanging="284"/>
        <w:jc w:val="both"/>
        <w:rPr>
          <w:rFonts w:ascii="Times New Roman" w:hAnsi="Times New Roman"/>
          <w:sz w:val="28"/>
          <w:szCs w:val="28"/>
        </w:rPr>
      </w:pPr>
      <w:r w:rsidRPr="00E87F30">
        <w:rPr>
          <w:rFonts w:ascii="Times New Roman" w:hAnsi="Times New Roman"/>
          <w:sz w:val="28"/>
          <w:szCs w:val="28"/>
        </w:rPr>
        <w:t>Утверждени</w:t>
      </w:r>
      <w:bookmarkStart w:id="0" w:name="_GoBack"/>
      <w:bookmarkEnd w:id="0"/>
      <w:r w:rsidRPr="00E87F30">
        <w:rPr>
          <w:rFonts w:ascii="Times New Roman" w:hAnsi="Times New Roman"/>
          <w:sz w:val="28"/>
          <w:szCs w:val="28"/>
        </w:rPr>
        <w:t xml:space="preserve">е новой редакции Положения о компенсационном фонде обеспечения договорных обязательств СРО </w:t>
      </w:r>
      <w:proofErr w:type="spellStart"/>
      <w:r w:rsidRPr="00E87F30">
        <w:rPr>
          <w:rFonts w:ascii="Times New Roman" w:hAnsi="Times New Roman"/>
          <w:sz w:val="28"/>
          <w:szCs w:val="28"/>
        </w:rPr>
        <w:t>АСГиНК</w:t>
      </w:r>
      <w:proofErr w:type="spellEnd"/>
      <w:r w:rsidRPr="00E87F30">
        <w:rPr>
          <w:rFonts w:ascii="Times New Roman" w:hAnsi="Times New Roman"/>
          <w:sz w:val="28"/>
          <w:szCs w:val="28"/>
        </w:rPr>
        <w:t>.</w:t>
      </w:r>
    </w:p>
    <w:p w:rsidR="00D273AF" w:rsidRPr="00E87F30" w:rsidRDefault="00D273AF" w:rsidP="00D273AF">
      <w:pPr>
        <w:pStyle w:val="a4"/>
        <w:numPr>
          <w:ilvl w:val="0"/>
          <w:numId w:val="5"/>
        </w:numPr>
        <w:tabs>
          <w:tab w:val="left" w:pos="317"/>
        </w:tabs>
        <w:spacing w:after="0" w:line="360" w:lineRule="auto"/>
        <w:ind w:left="284" w:right="34" w:hanging="284"/>
        <w:jc w:val="both"/>
        <w:rPr>
          <w:rFonts w:ascii="Times New Roman" w:hAnsi="Times New Roman"/>
          <w:sz w:val="28"/>
          <w:szCs w:val="28"/>
        </w:rPr>
      </w:pPr>
      <w:r w:rsidRPr="00E87F30">
        <w:rPr>
          <w:rFonts w:ascii="Times New Roman" w:hAnsi="Times New Roman"/>
          <w:sz w:val="28"/>
          <w:szCs w:val="28"/>
        </w:rPr>
        <w:t xml:space="preserve">Избрание Совета СРО </w:t>
      </w:r>
      <w:proofErr w:type="spellStart"/>
      <w:r w:rsidRPr="00E87F30">
        <w:rPr>
          <w:rFonts w:ascii="Times New Roman" w:hAnsi="Times New Roman"/>
          <w:sz w:val="28"/>
          <w:szCs w:val="28"/>
        </w:rPr>
        <w:t>АСГиНК</w:t>
      </w:r>
      <w:proofErr w:type="spellEnd"/>
      <w:r w:rsidRPr="00E87F30">
        <w:rPr>
          <w:rFonts w:ascii="Times New Roman" w:hAnsi="Times New Roman"/>
          <w:sz w:val="28"/>
          <w:szCs w:val="28"/>
        </w:rPr>
        <w:t>.</w:t>
      </w:r>
    </w:p>
    <w:p w:rsidR="00D273AF" w:rsidRPr="00E87F30" w:rsidRDefault="00D273AF" w:rsidP="00D273AF">
      <w:pPr>
        <w:pStyle w:val="a4"/>
        <w:numPr>
          <w:ilvl w:val="0"/>
          <w:numId w:val="5"/>
        </w:numPr>
        <w:tabs>
          <w:tab w:val="left" w:pos="317"/>
        </w:tabs>
        <w:spacing w:after="0" w:line="360" w:lineRule="auto"/>
        <w:ind w:left="284" w:right="34" w:hanging="284"/>
        <w:jc w:val="both"/>
        <w:rPr>
          <w:rFonts w:ascii="Times New Roman" w:hAnsi="Times New Roman"/>
          <w:sz w:val="28"/>
          <w:szCs w:val="28"/>
        </w:rPr>
      </w:pPr>
      <w:r w:rsidRPr="00E87F30">
        <w:rPr>
          <w:rFonts w:ascii="Times New Roman" w:hAnsi="Times New Roman"/>
          <w:sz w:val="28"/>
          <w:szCs w:val="28"/>
        </w:rPr>
        <w:t xml:space="preserve">Избрание Президента СРО </w:t>
      </w:r>
      <w:proofErr w:type="spellStart"/>
      <w:r w:rsidRPr="00E87F30">
        <w:rPr>
          <w:rFonts w:ascii="Times New Roman" w:hAnsi="Times New Roman"/>
          <w:sz w:val="28"/>
          <w:szCs w:val="28"/>
        </w:rPr>
        <w:t>АСГиНК</w:t>
      </w:r>
      <w:proofErr w:type="spellEnd"/>
      <w:r w:rsidRPr="00E87F30">
        <w:rPr>
          <w:rFonts w:ascii="Times New Roman" w:hAnsi="Times New Roman"/>
          <w:i/>
          <w:sz w:val="28"/>
          <w:szCs w:val="28"/>
        </w:rPr>
        <w:t>.</w:t>
      </w:r>
    </w:p>
    <w:p w:rsidR="00D273AF" w:rsidRPr="00426609" w:rsidRDefault="00D273AF" w:rsidP="00D273AF">
      <w:pPr>
        <w:tabs>
          <w:tab w:val="left" w:pos="317"/>
          <w:tab w:val="left" w:pos="993"/>
        </w:tabs>
        <w:ind w:right="34"/>
        <w:jc w:val="both"/>
        <w:rPr>
          <w:sz w:val="28"/>
          <w:szCs w:val="28"/>
        </w:rPr>
      </w:pPr>
    </w:p>
    <w:p w:rsidR="00376886" w:rsidRDefault="00376886"/>
    <w:sectPr w:rsidR="0037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8504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757781"/>
    <w:multiLevelType w:val="hybridMultilevel"/>
    <w:tmpl w:val="DACA0C70"/>
    <w:lvl w:ilvl="0" w:tplc="0BA866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45882"/>
    <w:multiLevelType w:val="hybridMultilevel"/>
    <w:tmpl w:val="3C0633F6"/>
    <w:lvl w:ilvl="0" w:tplc="51685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9B2C55"/>
    <w:multiLevelType w:val="hybridMultilevel"/>
    <w:tmpl w:val="F7C62528"/>
    <w:lvl w:ilvl="0" w:tplc="11961D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AF"/>
    <w:rsid w:val="0000077F"/>
    <w:rsid w:val="000020C3"/>
    <w:rsid w:val="00005161"/>
    <w:rsid w:val="00007AE8"/>
    <w:rsid w:val="0001601E"/>
    <w:rsid w:val="000166ED"/>
    <w:rsid w:val="000172F4"/>
    <w:rsid w:val="0002003B"/>
    <w:rsid w:val="00032D92"/>
    <w:rsid w:val="00036E8E"/>
    <w:rsid w:val="0004206E"/>
    <w:rsid w:val="00043CF4"/>
    <w:rsid w:val="00045FC1"/>
    <w:rsid w:val="00052E75"/>
    <w:rsid w:val="00055E0A"/>
    <w:rsid w:val="00061F36"/>
    <w:rsid w:val="00071237"/>
    <w:rsid w:val="00071ADD"/>
    <w:rsid w:val="000744C4"/>
    <w:rsid w:val="00074C28"/>
    <w:rsid w:val="00076AF7"/>
    <w:rsid w:val="00081A1E"/>
    <w:rsid w:val="00082C15"/>
    <w:rsid w:val="00085088"/>
    <w:rsid w:val="000909A0"/>
    <w:rsid w:val="000911F2"/>
    <w:rsid w:val="00094B82"/>
    <w:rsid w:val="00095975"/>
    <w:rsid w:val="000A05A3"/>
    <w:rsid w:val="000A5FC9"/>
    <w:rsid w:val="000B7D3B"/>
    <w:rsid w:val="000C52CB"/>
    <w:rsid w:val="000C6D90"/>
    <w:rsid w:val="000C7E11"/>
    <w:rsid w:val="000D3294"/>
    <w:rsid w:val="000D332A"/>
    <w:rsid w:val="000D3454"/>
    <w:rsid w:val="000E5AB1"/>
    <w:rsid w:val="000E7102"/>
    <w:rsid w:val="000E710B"/>
    <w:rsid w:val="000F0534"/>
    <w:rsid w:val="001079B1"/>
    <w:rsid w:val="00112BD3"/>
    <w:rsid w:val="00116338"/>
    <w:rsid w:val="00122E54"/>
    <w:rsid w:val="00124E15"/>
    <w:rsid w:val="00125AB8"/>
    <w:rsid w:val="00126B5E"/>
    <w:rsid w:val="00137D3C"/>
    <w:rsid w:val="00143A04"/>
    <w:rsid w:val="00146403"/>
    <w:rsid w:val="00146589"/>
    <w:rsid w:val="00146BE6"/>
    <w:rsid w:val="001470D3"/>
    <w:rsid w:val="00147DCD"/>
    <w:rsid w:val="00154411"/>
    <w:rsid w:val="00156F77"/>
    <w:rsid w:val="00163879"/>
    <w:rsid w:val="001646F0"/>
    <w:rsid w:val="00165B67"/>
    <w:rsid w:val="00170368"/>
    <w:rsid w:val="0017631F"/>
    <w:rsid w:val="00176472"/>
    <w:rsid w:val="001901A9"/>
    <w:rsid w:val="001913A8"/>
    <w:rsid w:val="001A06BE"/>
    <w:rsid w:val="001A07D0"/>
    <w:rsid w:val="001A0FF6"/>
    <w:rsid w:val="001A24B3"/>
    <w:rsid w:val="001A5861"/>
    <w:rsid w:val="001A6621"/>
    <w:rsid w:val="001A6AA3"/>
    <w:rsid w:val="001B37C6"/>
    <w:rsid w:val="001B4690"/>
    <w:rsid w:val="001C0413"/>
    <w:rsid w:val="001C1478"/>
    <w:rsid w:val="001D2D70"/>
    <w:rsid w:val="001D4674"/>
    <w:rsid w:val="001D58B1"/>
    <w:rsid w:val="001D62CD"/>
    <w:rsid w:val="001E0465"/>
    <w:rsid w:val="001E494E"/>
    <w:rsid w:val="001E6382"/>
    <w:rsid w:val="001F5FDC"/>
    <w:rsid w:val="00204A88"/>
    <w:rsid w:val="002058C2"/>
    <w:rsid w:val="00216525"/>
    <w:rsid w:val="002217D3"/>
    <w:rsid w:val="002404B1"/>
    <w:rsid w:val="00251338"/>
    <w:rsid w:val="00255A51"/>
    <w:rsid w:val="00262FDA"/>
    <w:rsid w:val="00273262"/>
    <w:rsid w:val="00273A7A"/>
    <w:rsid w:val="002751CD"/>
    <w:rsid w:val="002754E4"/>
    <w:rsid w:val="0028494F"/>
    <w:rsid w:val="00284B5B"/>
    <w:rsid w:val="00286CBE"/>
    <w:rsid w:val="0028742A"/>
    <w:rsid w:val="00293990"/>
    <w:rsid w:val="00296E0E"/>
    <w:rsid w:val="002A0660"/>
    <w:rsid w:val="002A26D5"/>
    <w:rsid w:val="002A59C8"/>
    <w:rsid w:val="002A7046"/>
    <w:rsid w:val="002A7ABE"/>
    <w:rsid w:val="002C2496"/>
    <w:rsid w:val="002C26C7"/>
    <w:rsid w:val="002C52BD"/>
    <w:rsid w:val="002E02E4"/>
    <w:rsid w:val="002E0CC7"/>
    <w:rsid w:val="002E45A9"/>
    <w:rsid w:val="002E5DFB"/>
    <w:rsid w:val="002F5A09"/>
    <w:rsid w:val="00303A94"/>
    <w:rsid w:val="00307A94"/>
    <w:rsid w:val="00320D2D"/>
    <w:rsid w:val="00323E47"/>
    <w:rsid w:val="003247E4"/>
    <w:rsid w:val="00326648"/>
    <w:rsid w:val="00330CC6"/>
    <w:rsid w:val="003334B2"/>
    <w:rsid w:val="0033772E"/>
    <w:rsid w:val="00337964"/>
    <w:rsid w:val="0034118A"/>
    <w:rsid w:val="00344A72"/>
    <w:rsid w:val="00357512"/>
    <w:rsid w:val="0036339D"/>
    <w:rsid w:val="00372384"/>
    <w:rsid w:val="0037258C"/>
    <w:rsid w:val="00376886"/>
    <w:rsid w:val="0037726C"/>
    <w:rsid w:val="003772A4"/>
    <w:rsid w:val="0038016F"/>
    <w:rsid w:val="003838DC"/>
    <w:rsid w:val="003859E5"/>
    <w:rsid w:val="00386701"/>
    <w:rsid w:val="00391240"/>
    <w:rsid w:val="003956D9"/>
    <w:rsid w:val="003B2F1B"/>
    <w:rsid w:val="003B7CF6"/>
    <w:rsid w:val="003B7ED8"/>
    <w:rsid w:val="003C5304"/>
    <w:rsid w:val="003D0B13"/>
    <w:rsid w:val="003D18A4"/>
    <w:rsid w:val="003D18D4"/>
    <w:rsid w:val="003D616C"/>
    <w:rsid w:val="003D6377"/>
    <w:rsid w:val="003E1E39"/>
    <w:rsid w:val="003E7FDF"/>
    <w:rsid w:val="003F0E49"/>
    <w:rsid w:val="003F55D4"/>
    <w:rsid w:val="004023E8"/>
    <w:rsid w:val="00405D27"/>
    <w:rsid w:val="0041229E"/>
    <w:rsid w:val="0041457C"/>
    <w:rsid w:val="004163B0"/>
    <w:rsid w:val="004204A8"/>
    <w:rsid w:val="00430F20"/>
    <w:rsid w:val="00437860"/>
    <w:rsid w:val="0044003E"/>
    <w:rsid w:val="004474EE"/>
    <w:rsid w:val="00453704"/>
    <w:rsid w:val="0045446B"/>
    <w:rsid w:val="00456B4A"/>
    <w:rsid w:val="00457649"/>
    <w:rsid w:val="004639CF"/>
    <w:rsid w:val="00464B19"/>
    <w:rsid w:val="00466769"/>
    <w:rsid w:val="004679DC"/>
    <w:rsid w:val="00467A51"/>
    <w:rsid w:val="004814FD"/>
    <w:rsid w:val="00482174"/>
    <w:rsid w:val="00484BEA"/>
    <w:rsid w:val="004856DC"/>
    <w:rsid w:val="00490490"/>
    <w:rsid w:val="004934BD"/>
    <w:rsid w:val="00493DD5"/>
    <w:rsid w:val="00497E1C"/>
    <w:rsid w:val="004A416F"/>
    <w:rsid w:val="004A6273"/>
    <w:rsid w:val="004B7EE6"/>
    <w:rsid w:val="004C0BED"/>
    <w:rsid w:val="004D5F5A"/>
    <w:rsid w:val="004D63F7"/>
    <w:rsid w:val="004E7870"/>
    <w:rsid w:val="004F16C6"/>
    <w:rsid w:val="004F3C94"/>
    <w:rsid w:val="0050583C"/>
    <w:rsid w:val="00506244"/>
    <w:rsid w:val="00511D91"/>
    <w:rsid w:val="00513BF0"/>
    <w:rsid w:val="00520EBB"/>
    <w:rsid w:val="00525825"/>
    <w:rsid w:val="00526396"/>
    <w:rsid w:val="0053130A"/>
    <w:rsid w:val="00532974"/>
    <w:rsid w:val="00533556"/>
    <w:rsid w:val="005423B7"/>
    <w:rsid w:val="0054751A"/>
    <w:rsid w:val="0055040B"/>
    <w:rsid w:val="00550EFE"/>
    <w:rsid w:val="005542F6"/>
    <w:rsid w:val="005557E0"/>
    <w:rsid w:val="00556632"/>
    <w:rsid w:val="005642D9"/>
    <w:rsid w:val="00566003"/>
    <w:rsid w:val="005978CF"/>
    <w:rsid w:val="005A6899"/>
    <w:rsid w:val="005B2DE9"/>
    <w:rsid w:val="005B409C"/>
    <w:rsid w:val="005B5EAC"/>
    <w:rsid w:val="005B618A"/>
    <w:rsid w:val="005B6C23"/>
    <w:rsid w:val="005C2F15"/>
    <w:rsid w:val="005C739D"/>
    <w:rsid w:val="005D621C"/>
    <w:rsid w:val="005E11E6"/>
    <w:rsid w:val="005F0133"/>
    <w:rsid w:val="005F0A9A"/>
    <w:rsid w:val="005F1189"/>
    <w:rsid w:val="005F3C8E"/>
    <w:rsid w:val="005F570E"/>
    <w:rsid w:val="005F6D3E"/>
    <w:rsid w:val="00603967"/>
    <w:rsid w:val="00604F64"/>
    <w:rsid w:val="006123BE"/>
    <w:rsid w:val="00613570"/>
    <w:rsid w:val="0062199B"/>
    <w:rsid w:val="00630BD6"/>
    <w:rsid w:val="00634AA0"/>
    <w:rsid w:val="006431BB"/>
    <w:rsid w:val="0064668E"/>
    <w:rsid w:val="00681703"/>
    <w:rsid w:val="006826B4"/>
    <w:rsid w:val="00692865"/>
    <w:rsid w:val="0069498E"/>
    <w:rsid w:val="00695FC1"/>
    <w:rsid w:val="006B44B6"/>
    <w:rsid w:val="006C2568"/>
    <w:rsid w:val="006C35ED"/>
    <w:rsid w:val="006D14FB"/>
    <w:rsid w:val="006D164C"/>
    <w:rsid w:val="006D72F2"/>
    <w:rsid w:val="006D7D82"/>
    <w:rsid w:val="006E65E4"/>
    <w:rsid w:val="006F145A"/>
    <w:rsid w:val="006F334F"/>
    <w:rsid w:val="007155B5"/>
    <w:rsid w:val="00720BB4"/>
    <w:rsid w:val="00722DBB"/>
    <w:rsid w:val="00727A81"/>
    <w:rsid w:val="00737C25"/>
    <w:rsid w:val="00742551"/>
    <w:rsid w:val="0074261C"/>
    <w:rsid w:val="007430BF"/>
    <w:rsid w:val="00752CB0"/>
    <w:rsid w:val="0076638F"/>
    <w:rsid w:val="007728E5"/>
    <w:rsid w:val="007731F0"/>
    <w:rsid w:val="00774374"/>
    <w:rsid w:val="007931FE"/>
    <w:rsid w:val="00793B82"/>
    <w:rsid w:val="007946F0"/>
    <w:rsid w:val="007A336E"/>
    <w:rsid w:val="007A57FA"/>
    <w:rsid w:val="007B02E3"/>
    <w:rsid w:val="007B09CE"/>
    <w:rsid w:val="007B3587"/>
    <w:rsid w:val="007C0D68"/>
    <w:rsid w:val="007C1C41"/>
    <w:rsid w:val="007C1F49"/>
    <w:rsid w:val="007C2684"/>
    <w:rsid w:val="007C6FC8"/>
    <w:rsid w:val="007C7F70"/>
    <w:rsid w:val="007D299F"/>
    <w:rsid w:val="007D6398"/>
    <w:rsid w:val="007D7F9D"/>
    <w:rsid w:val="007E1F7D"/>
    <w:rsid w:val="007E409D"/>
    <w:rsid w:val="007E6E10"/>
    <w:rsid w:val="008100E7"/>
    <w:rsid w:val="00823319"/>
    <w:rsid w:val="00825FB6"/>
    <w:rsid w:val="00834230"/>
    <w:rsid w:val="00836A2D"/>
    <w:rsid w:val="008407D3"/>
    <w:rsid w:val="008464B2"/>
    <w:rsid w:val="00855250"/>
    <w:rsid w:val="00861A6B"/>
    <w:rsid w:val="00862234"/>
    <w:rsid w:val="00876714"/>
    <w:rsid w:val="00876D75"/>
    <w:rsid w:val="008819D3"/>
    <w:rsid w:val="00881A4C"/>
    <w:rsid w:val="008837B2"/>
    <w:rsid w:val="0088558F"/>
    <w:rsid w:val="00893FDF"/>
    <w:rsid w:val="008956F0"/>
    <w:rsid w:val="008A290B"/>
    <w:rsid w:val="008A7F85"/>
    <w:rsid w:val="008B5DB2"/>
    <w:rsid w:val="008B618E"/>
    <w:rsid w:val="008C1A52"/>
    <w:rsid w:val="008C20EE"/>
    <w:rsid w:val="008C2FBA"/>
    <w:rsid w:val="008C58FE"/>
    <w:rsid w:val="008C5A92"/>
    <w:rsid w:val="008D29A7"/>
    <w:rsid w:val="008E1F55"/>
    <w:rsid w:val="008E60AA"/>
    <w:rsid w:val="008E7CDC"/>
    <w:rsid w:val="008F26F5"/>
    <w:rsid w:val="008F611E"/>
    <w:rsid w:val="008F6495"/>
    <w:rsid w:val="00901F1A"/>
    <w:rsid w:val="009028F8"/>
    <w:rsid w:val="0090686D"/>
    <w:rsid w:val="009075B6"/>
    <w:rsid w:val="00907965"/>
    <w:rsid w:val="00910E3A"/>
    <w:rsid w:val="00923650"/>
    <w:rsid w:val="009248D5"/>
    <w:rsid w:val="0093118D"/>
    <w:rsid w:val="00932D8C"/>
    <w:rsid w:val="00934910"/>
    <w:rsid w:val="00943F2D"/>
    <w:rsid w:val="0094462D"/>
    <w:rsid w:val="00952F0A"/>
    <w:rsid w:val="00955E2B"/>
    <w:rsid w:val="00956D8A"/>
    <w:rsid w:val="00963C2C"/>
    <w:rsid w:val="00967196"/>
    <w:rsid w:val="00975FDF"/>
    <w:rsid w:val="00983365"/>
    <w:rsid w:val="0098484B"/>
    <w:rsid w:val="00996956"/>
    <w:rsid w:val="00997942"/>
    <w:rsid w:val="009A2D78"/>
    <w:rsid w:val="009A4A65"/>
    <w:rsid w:val="009B020F"/>
    <w:rsid w:val="009B2E1D"/>
    <w:rsid w:val="009C355E"/>
    <w:rsid w:val="009C4E26"/>
    <w:rsid w:val="009D1ACA"/>
    <w:rsid w:val="009E5378"/>
    <w:rsid w:val="009E6203"/>
    <w:rsid w:val="009F2FA1"/>
    <w:rsid w:val="009F46D7"/>
    <w:rsid w:val="009F5032"/>
    <w:rsid w:val="009F6313"/>
    <w:rsid w:val="00A00930"/>
    <w:rsid w:val="00A17E61"/>
    <w:rsid w:val="00A20902"/>
    <w:rsid w:val="00A2098F"/>
    <w:rsid w:val="00A21119"/>
    <w:rsid w:val="00A32B27"/>
    <w:rsid w:val="00A342C2"/>
    <w:rsid w:val="00A34E09"/>
    <w:rsid w:val="00A3724A"/>
    <w:rsid w:val="00A43AD5"/>
    <w:rsid w:val="00A45CA6"/>
    <w:rsid w:val="00A46319"/>
    <w:rsid w:val="00A4679E"/>
    <w:rsid w:val="00A50D8D"/>
    <w:rsid w:val="00A532DA"/>
    <w:rsid w:val="00A53D38"/>
    <w:rsid w:val="00A624EF"/>
    <w:rsid w:val="00A70E17"/>
    <w:rsid w:val="00A71E23"/>
    <w:rsid w:val="00A72695"/>
    <w:rsid w:val="00A74CF8"/>
    <w:rsid w:val="00A84C83"/>
    <w:rsid w:val="00A943B3"/>
    <w:rsid w:val="00A94A55"/>
    <w:rsid w:val="00A952E5"/>
    <w:rsid w:val="00A96C3E"/>
    <w:rsid w:val="00AA1276"/>
    <w:rsid w:val="00AB33C1"/>
    <w:rsid w:val="00AB47C4"/>
    <w:rsid w:val="00AB6EE5"/>
    <w:rsid w:val="00AB75BF"/>
    <w:rsid w:val="00AD686B"/>
    <w:rsid w:val="00AE41FC"/>
    <w:rsid w:val="00AF13AA"/>
    <w:rsid w:val="00AF388B"/>
    <w:rsid w:val="00AF629C"/>
    <w:rsid w:val="00B03B7B"/>
    <w:rsid w:val="00B12185"/>
    <w:rsid w:val="00B13B7C"/>
    <w:rsid w:val="00B15DB2"/>
    <w:rsid w:val="00B17FF6"/>
    <w:rsid w:val="00B25039"/>
    <w:rsid w:val="00B317E3"/>
    <w:rsid w:val="00B33CED"/>
    <w:rsid w:val="00B37191"/>
    <w:rsid w:val="00B371B3"/>
    <w:rsid w:val="00B4251B"/>
    <w:rsid w:val="00B47869"/>
    <w:rsid w:val="00B50902"/>
    <w:rsid w:val="00B517C1"/>
    <w:rsid w:val="00B57D38"/>
    <w:rsid w:val="00B67F18"/>
    <w:rsid w:val="00B72688"/>
    <w:rsid w:val="00B80E0F"/>
    <w:rsid w:val="00B81186"/>
    <w:rsid w:val="00B82969"/>
    <w:rsid w:val="00B878C8"/>
    <w:rsid w:val="00B918C5"/>
    <w:rsid w:val="00B97264"/>
    <w:rsid w:val="00B97FC0"/>
    <w:rsid w:val="00BA52A2"/>
    <w:rsid w:val="00BB0F64"/>
    <w:rsid w:val="00BB14BF"/>
    <w:rsid w:val="00BB1C66"/>
    <w:rsid w:val="00BB26E2"/>
    <w:rsid w:val="00BB4CAF"/>
    <w:rsid w:val="00BB6839"/>
    <w:rsid w:val="00BB6F00"/>
    <w:rsid w:val="00BC203D"/>
    <w:rsid w:val="00BC757C"/>
    <w:rsid w:val="00BC7F09"/>
    <w:rsid w:val="00BD2D1B"/>
    <w:rsid w:val="00BD355D"/>
    <w:rsid w:val="00BD615E"/>
    <w:rsid w:val="00BE61D4"/>
    <w:rsid w:val="00BF281F"/>
    <w:rsid w:val="00BF6084"/>
    <w:rsid w:val="00C025D9"/>
    <w:rsid w:val="00C033A1"/>
    <w:rsid w:val="00C04F6B"/>
    <w:rsid w:val="00C11422"/>
    <w:rsid w:val="00C115AA"/>
    <w:rsid w:val="00C14FA5"/>
    <w:rsid w:val="00C15DF9"/>
    <w:rsid w:val="00C22BCF"/>
    <w:rsid w:val="00C23557"/>
    <w:rsid w:val="00C23ED7"/>
    <w:rsid w:val="00C339D1"/>
    <w:rsid w:val="00C473FE"/>
    <w:rsid w:val="00C50DB4"/>
    <w:rsid w:val="00C62010"/>
    <w:rsid w:val="00C64EE7"/>
    <w:rsid w:val="00C64FA0"/>
    <w:rsid w:val="00C65D7E"/>
    <w:rsid w:val="00C70FC4"/>
    <w:rsid w:val="00C7734C"/>
    <w:rsid w:val="00C90BF1"/>
    <w:rsid w:val="00C962C9"/>
    <w:rsid w:val="00CA4CE3"/>
    <w:rsid w:val="00CA6360"/>
    <w:rsid w:val="00CB6CBB"/>
    <w:rsid w:val="00CC1021"/>
    <w:rsid w:val="00CE3A7D"/>
    <w:rsid w:val="00CE51CC"/>
    <w:rsid w:val="00CE6B54"/>
    <w:rsid w:val="00CF3D60"/>
    <w:rsid w:val="00D0036A"/>
    <w:rsid w:val="00D00403"/>
    <w:rsid w:val="00D01077"/>
    <w:rsid w:val="00D05608"/>
    <w:rsid w:val="00D1086E"/>
    <w:rsid w:val="00D14997"/>
    <w:rsid w:val="00D2180D"/>
    <w:rsid w:val="00D21D19"/>
    <w:rsid w:val="00D273AF"/>
    <w:rsid w:val="00D33230"/>
    <w:rsid w:val="00D33754"/>
    <w:rsid w:val="00D3438E"/>
    <w:rsid w:val="00D42F9A"/>
    <w:rsid w:val="00D45FBB"/>
    <w:rsid w:val="00D51158"/>
    <w:rsid w:val="00D54A4D"/>
    <w:rsid w:val="00D6568B"/>
    <w:rsid w:val="00D6692C"/>
    <w:rsid w:val="00D713E9"/>
    <w:rsid w:val="00D71CD8"/>
    <w:rsid w:val="00D72158"/>
    <w:rsid w:val="00D745AE"/>
    <w:rsid w:val="00D757FD"/>
    <w:rsid w:val="00D7751A"/>
    <w:rsid w:val="00D935C7"/>
    <w:rsid w:val="00D95637"/>
    <w:rsid w:val="00DA2A79"/>
    <w:rsid w:val="00DA30B6"/>
    <w:rsid w:val="00DA7EE1"/>
    <w:rsid w:val="00DB1B14"/>
    <w:rsid w:val="00DB4659"/>
    <w:rsid w:val="00DC0E64"/>
    <w:rsid w:val="00DC11F7"/>
    <w:rsid w:val="00DC426D"/>
    <w:rsid w:val="00DD18C2"/>
    <w:rsid w:val="00DD1DCB"/>
    <w:rsid w:val="00DD36CC"/>
    <w:rsid w:val="00DD4841"/>
    <w:rsid w:val="00DD7BBF"/>
    <w:rsid w:val="00DF2F8B"/>
    <w:rsid w:val="00DF4806"/>
    <w:rsid w:val="00DF650C"/>
    <w:rsid w:val="00E017C3"/>
    <w:rsid w:val="00E06454"/>
    <w:rsid w:val="00E120F0"/>
    <w:rsid w:val="00E13A26"/>
    <w:rsid w:val="00E16F84"/>
    <w:rsid w:val="00E17529"/>
    <w:rsid w:val="00E2045E"/>
    <w:rsid w:val="00E24B11"/>
    <w:rsid w:val="00E31507"/>
    <w:rsid w:val="00E3690D"/>
    <w:rsid w:val="00E44F28"/>
    <w:rsid w:val="00E45487"/>
    <w:rsid w:val="00E460E4"/>
    <w:rsid w:val="00E47A60"/>
    <w:rsid w:val="00E53422"/>
    <w:rsid w:val="00E66D97"/>
    <w:rsid w:val="00E71755"/>
    <w:rsid w:val="00E72650"/>
    <w:rsid w:val="00E75111"/>
    <w:rsid w:val="00E76333"/>
    <w:rsid w:val="00E84DD5"/>
    <w:rsid w:val="00E85CD4"/>
    <w:rsid w:val="00E918F4"/>
    <w:rsid w:val="00E9311C"/>
    <w:rsid w:val="00E956B2"/>
    <w:rsid w:val="00EA029A"/>
    <w:rsid w:val="00EA1D9C"/>
    <w:rsid w:val="00EA59B8"/>
    <w:rsid w:val="00EA67A4"/>
    <w:rsid w:val="00EB0E5D"/>
    <w:rsid w:val="00EB2468"/>
    <w:rsid w:val="00EB4A30"/>
    <w:rsid w:val="00EB4D5B"/>
    <w:rsid w:val="00EB5214"/>
    <w:rsid w:val="00ED1BBF"/>
    <w:rsid w:val="00EE64F0"/>
    <w:rsid w:val="00F038C9"/>
    <w:rsid w:val="00F071A7"/>
    <w:rsid w:val="00F079D0"/>
    <w:rsid w:val="00F112F3"/>
    <w:rsid w:val="00F121C7"/>
    <w:rsid w:val="00F14C22"/>
    <w:rsid w:val="00F2217D"/>
    <w:rsid w:val="00F2336E"/>
    <w:rsid w:val="00F241E2"/>
    <w:rsid w:val="00F26640"/>
    <w:rsid w:val="00F27F39"/>
    <w:rsid w:val="00F31B8C"/>
    <w:rsid w:val="00F36878"/>
    <w:rsid w:val="00F465AF"/>
    <w:rsid w:val="00F606AF"/>
    <w:rsid w:val="00F61856"/>
    <w:rsid w:val="00F655BC"/>
    <w:rsid w:val="00F66FC5"/>
    <w:rsid w:val="00F67567"/>
    <w:rsid w:val="00F67804"/>
    <w:rsid w:val="00F752CE"/>
    <w:rsid w:val="00F80A93"/>
    <w:rsid w:val="00F8142C"/>
    <w:rsid w:val="00F97CEB"/>
    <w:rsid w:val="00FA70A3"/>
    <w:rsid w:val="00FA7E36"/>
    <w:rsid w:val="00FB0BDA"/>
    <w:rsid w:val="00FB0DA0"/>
    <w:rsid w:val="00FB7284"/>
    <w:rsid w:val="00FC0606"/>
    <w:rsid w:val="00FC272E"/>
    <w:rsid w:val="00FC5CCF"/>
    <w:rsid w:val="00FD1BDC"/>
    <w:rsid w:val="00FE041C"/>
    <w:rsid w:val="00FE1437"/>
    <w:rsid w:val="00FF10A1"/>
    <w:rsid w:val="00FF1E7A"/>
    <w:rsid w:val="00FF4107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73AF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085088"/>
    <w:pPr>
      <w:keepNext/>
      <w:keepLines/>
      <w:spacing w:before="480"/>
      <w:ind w:left="720" w:hanging="36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СРО"/>
    <w:basedOn w:val="a"/>
    <w:next w:val="a"/>
    <w:link w:val="30"/>
    <w:autoRedefine/>
    <w:qFormat/>
    <w:rsid w:val="00484BEA"/>
    <w:pPr>
      <w:keepNext/>
      <w:numPr>
        <w:numId w:val="0"/>
      </w:numPr>
      <w:jc w:val="both"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508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СРО Знак"/>
    <w:basedOn w:val="a1"/>
    <w:link w:val="3"/>
    <w:rsid w:val="00484BEA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">
    <w:name w:val="List Number"/>
    <w:basedOn w:val="a0"/>
    <w:uiPriority w:val="99"/>
    <w:semiHidden/>
    <w:unhideWhenUsed/>
    <w:rsid w:val="00484BEA"/>
    <w:pPr>
      <w:numPr>
        <w:numId w:val="4"/>
      </w:numPr>
      <w:contextualSpacing/>
    </w:pPr>
  </w:style>
  <w:style w:type="paragraph" w:styleId="a4">
    <w:name w:val="List Paragraph"/>
    <w:basedOn w:val="a0"/>
    <w:uiPriority w:val="34"/>
    <w:qFormat/>
    <w:rsid w:val="00D273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73AF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085088"/>
    <w:pPr>
      <w:keepNext/>
      <w:keepLines/>
      <w:spacing w:before="480"/>
      <w:ind w:left="720" w:hanging="36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СРО"/>
    <w:basedOn w:val="a"/>
    <w:next w:val="a"/>
    <w:link w:val="30"/>
    <w:autoRedefine/>
    <w:qFormat/>
    <w:rsid w:val="00484BEA"/>
    <w:pPr>
      <w:keepNext/>
      <w:numPr>
        <w:numId w:val="0"/>
      </w:numPr>
      <w:jc w:val="both"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508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СРО Знак"/>
    <w:basedOn w:val="a1"/>
    <w:link w:val="3"/>
    <w:rsid w:val="00484BEA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">
    <w:name w:val="List Number"/>
    <w:basedOn w:val="a0"/>
    <w:uiPriority w:val="99"/>
    <w:semiHidden/>
    <w:unhideWhenUsed/>
    <w:rsid w:val="00484BEA"/>
    <w:pPr>
      <w:numPr>
        <w:numId w:val="4"/>
      </w:numPr>
      <w:contextualSpacing/>
    </w:pPr>
  </w:style>
  <w:style w:type="paragraph" w:styleId="a4">
    <w:name w:val="List Paragraph"/>
    <w:basedOn w:val="a0"/>
    <w:uiPriority w:val="34"/>
    <w:qFormat/>
    <w:rsid w:val="00D273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Богатиков Дмитрий Александрович</dc:creator>
  <cp:lastModifiedBy>Богатиков Дмитрий Александрович</cp:lastModifiedBy>
  <cp:revision>1</cp:revision>
  <dcterms:created xsi:type="dcterms:W3CDTF">2021-01-25T14:08:00Z</dcterms:created>
  <dcterms:modified xsi:type="dcterms:W3CDTF">2021-01-25T14:10:00Z</dcterms:modified>
</cp:coreProperties>
</file>